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81E5" w14:textId="5BE40F5E" w:rsidR="00353BF9" w:rsidRPr="00353BF9" w:rsidRDefault="00353BF9" w:rsidP="00A15F4D">
      <w:pPr>
        <w:spacing w:line="240" w:lineRule="auto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</w:t>
      </w:r>
      <w:r w:rsidR="000059DB" w:rsidRPr="00353BF9">
        <w:rPr>
          <w:sz w:val="20"/>
          <w:szCs w:val="20"/>
        </w:rPr>
        <w:t>Załącznik nr 1</w:t>
      </w:r>
    </w:p>
    <w:p w14:paraId="2C3B6E41" w14:textId="64812772" w:rsidR="00353BF9" w:rsidRPr="00353BF9" w:rsidRDefault="00353BF9" w:rsidP="00A15F4D">
      <w:pPr>
        <w:spacing w:line="240" w:lineRule="auto"/>
        <w:jc w:val="both"/>
        <w:rPr>
          <w:sz w:val="20"/>
          <w:szCs w:val="20"/>
        </w:rPr>
      </w:pPr>
      <w:r w:rsidRPr="00353BF9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0059DB" w:rsidRPr="00353BF9">
        <w:rPr>
          <w:sz w:val="20"/>
          <w:szCs w:val="20"/>
        </w:rPr>
        <w:t xml:space="preserve"> </w:t>
      </w:r>
      <w:r w:rsidRPr="00353BF9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</w:t>
      </w:r>
      <w:r w:rsidR="002B78C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353BF9">
        <w:rPr>
          <w:sz w:val="20"/>
          <w:szCs w:val="20"/>
        </w:rPr>
        <w:t xml:space="preserve"> </w:t>
      </w:r>
      <w:r w:rsidR="000059DB" w:rsidRPr="00353BF9">
        <w:rPr>
          <w:sz w:val="20"/>
          <w:szCs w:val="20"/>
        </w:rPr>
        <w:t>do Zarządzenia Nr</w:t>
      </w:r>
      <w:r w:rsidR="002B78CB">
        <w:rPr>
          <w:sz w:val="20"/>
          <w:szCs w:val="20"/>
        </w:rPr>
        <w:t xml:space="preserve"> 225/25</w:t>
      </w:r>
      <w:r w:rsidR="000059DB" w:rsidRPr="00353BF9">
        <w:rPr>
          <w:sz w:val="20"/>
          <w:szCs w:val="20"/>
        </w:rPr>
        <w:t xml:space="preserve"> </w:t>
      </w:r>
    </w:p>
    <w:p w14:paraId="34DAADA4" w14:textId="0518800B" w:rsidR="00353BF9" w:rsidRPr="00353BF9" w:rsidRDefault="00353BF9" w:rsidP="00A15F4D">
      <w:pPr>
        <w:spacing w:line="240" w:lineRule="auto"/>
        <w:jc w:val="both"/>
        <w:rPr>
          <w:sz w:val="20"/>
          <w:szCs w:val="20"/>
        </w:rPr>
      </w:pPr>
      <w:r w:rsidRPr="00353BF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0059DB" w:rsidRPr="00353BF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</w:t>
      </w:r>
      <w:r w:rsidR="000059DB" w:rsidRPr="00353BF9">
        <w:rPr>
          <w:sz w:val="20"/>
          <w:szCs w:val="20"/>
        </w:rPr>
        <w:t xml:space="preserve">  Wójta Gminy Biała </w:t>
      </w:r>
    </w:p>
    <w:p w14:paraId="6E81225C" w14:textId="0CC9E08A" w:rsidR="000059DB" w:rsidRPr="00353BF9" w:rsidRDefault="00353BF9" w:rsidP="00A15F4D">
      <w:pPr>
        <w:spacing w:line="240" w:lineRule="auto"/>
        <w:jc w:val="both"/>
        <w:rPr>
          <w:sz w:val="20"/>
          <w:szCs w:val="20"/>
        </w:rPr>
      </w:pPr>
      <w:r w:rsidRPr="00353BF9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353BF9">
        <w:rPr>
          <w:sz w:val="20"/>
          <w:szCs w:val="20"/>
        </w:rPr>
        <w:t xml:space="preserve"> </w:t>
      </w:r>
      <w:r w:rsidR="000059DB" w:rsidRPr="00353BF9">
        <w:rPr>
          <w:sz w:val="20"/>
          <w:szCs w:val="20"/>
        </w:rPr>
        <w:t xml:space="preserve">z dnia </w:t>
      </w:r>
      <w:r w:rsidR="002B78CB">
        <w:rPr>
          <w:sz w:val="20"/>
          <w:szCs w:val="20"/>
        </w:rPr>
        <w:t>10 grudnia 2025</w:t>
      </w:r>
      <w:r w:rsidR="000059DB" w:rsidRPr="00353BF9">
        <w:rPr>
          <w:sz w:val="20"/>
          <w:szCs w:val="20"/>
        </w:rPr>
        <w:t xml:space="preserve">   r.</w:t>
      </w:r>
    </w:p>
    <w:p w14:paraId="6B1017A2" w14:textId="77777777" w:rsidR="000059DB" w:rsidRPr="00A15F4D" w:rsidRDefault="000059DB" w:rsidP="00A15F4D">
      <w:pPr>
        <w:jc w:val="center"/>
        <w:rPr>
          <w:b/>
          <w:bCs/>
        </w:rPr>
      </w:pPr>
      <w:r w:rsidRPr="00A15F4D">
        <w:rPr>
          <w:b/>
          <w:bCs/>
        </w:rPr>
        <w:t>Formularz zgłaszania uwag i opinii do projektu</w:t>
      </w:r>
    </w:p>
    <w:p w14:paraId="1FEBAB85" w14:textId="34DB0D16" w:rsidR="000059DB" w:rsidRPr="00A15F4D" w:rsidRDefault="000059DB" w:rsidP="00A15F4D">
      <w:pPr>
        <w:jc w:val="center"/>
        <w:rPr>
          <w:b/>
          <w:bCs/>
        </w:rPr>
      </w:pPr>
      <w:r w:rsidRPr="00A15F4D">
        <w:rPr>
          <w:b/>
          <w:bCs/>
        </w:rPr>
        <w:t>uchwały  w  sprawie uchwalenia statutów jednostek pomocnic</w:t>
      </w:r>
      <w:r w:rsidR="00A15F4D">
        <w:rPr>
          <w:b/>
          <w:bCs/>
        </w:rPr>
        <w:t>zych</w:t>
      </w:r>
      <w:r w:rsidR="0088475A">
        <w:rPr>
          <w:b/>
          <w:bCs/>
        </w:rPr>
        <w:t xml:space="preserve"> gminy Biała</w:t>
      </w:r>
    </w:p>
    <w:tbl>
      <w:tblPr>
        <w:tblW w:w="10685" w:type="dxa"/>
        <w:tblInd w:w="-8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562"/>
        <w:gridCol w:w="4118"/>
        <w:gridCol w:w="2429"/>
      </w:tblGrid>
      <w:tr w:rsidR="000059DB" w14:paraId="34C41629" w14:textId="77777777" w:rsidTr="000059DB">
        <w:trPr>
          <w:trHeight w:hRule="exact"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FDE9D" w14:textId="77777777" w:rsidR="000059DB" w:rsidRDefault="000059DB" w:rsidP="000059DB">
            <w:pPr>
              <w:pStyle w:val="Bodytext20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Bodytext2Calibri115ptBold"/>
              </w:rPr>
              <w:t>Lp.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35E99" w14:textId="77777777" w:rsidR="00653F51" w:rsidRDefault="000059DB" w:rsidP="00653F51">
            <w:pPr>
              <w:pStyle w:val="Bodytext20"/>
              <w:shd w:val="clear" w:color="auto" w:fill="auto"/>
              <w:spacing w:before="0" w:after="0" w:line="298" w:lineRule="exact"/>
              <w:ind w:firstLine="0"/>
              <w:rPr>
                <w:rStyle w:val="Bodytext2Calibri115ptBold"/>
              </w:rPr>
            </w:pPr>
            <w:r>
              <w:rPr>
                <w:rStyle w:val="Bodytext2Calibri115ptBold"/>
              </w:rPr>
              <w:t>Stan zapisu w projekcie uchwały wraz z nr paragrafu i punktu</w:t>
            </w:r>
          </w:p>
          <w:p w14:paraId="74AC09F1" w14:textId="26E1B757" w:rsidR="000059DB" w:rsidRDefault="00653F51" w:rsidP="00653F51">
            <w:pPr>
              <w:pStyle w:val="Bodytext20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Bodytext2Calibri115ptBold"/>
              </w:rPr>
              <w:t xml:space="preserve">  wskazaniem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66BC0" w14:textId="77777777" w:rsidR="000059DB" w:rsidRDefault="000059DB" w:rsidP="000059DB">
            <w:pPr>
              <w:pStyle w:val="Bodytext20"/>
              <w:shd w:val="clear" w:color="auto" w:fill="auto"/>
              <w:spacing w:before="0" w:after="0" w:line="293" w:lineRule="exact"/>
              <w:ind w:firstLine="0"/>
            </w:pPr>
            <w:r>
              <w:rPr>
                <w:rStyle w:val="Bodytext2Calibri115ptBold"/>
              </w:rPr>
              <w:t>Sugerowana zmiana (konkretny sugerowany zapis paragrafu i punktu)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04858" w14:textId="77777777" w:rsidR="000059DB" w:rsidRDefault="000059DB" w:rsidP="000059DB">
            <w:pPr>
              <w:pStyle w:val="Bodytext20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Bodytext2Calibri115ptBold"/>
              </w:rPr>
              <w:t>Uzasadnienie</w:t>
            </w:r>
          </w:p>
        </w:tc>
      </w:tr>
      <w:tr w:rsidR="000059DB" w14:paraId="59DDA52A" w14:textId="77777777" w:rsidTr="000059DB">
        <w:trPr>
          <w:trHeight w:hRule="exact" w:val="8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2F397" w14:textId="77777777" w:rsidR="000059DB" w:rsidRDefault="000059DB" w:rsidP="000059DB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7D9BF" w14:textId="74812A75" w:rsidR="00653F51" w:rsidRPr="00653F51" w:rsidRDefault="00653F51" w:rsidP="0000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53F51">
              <w:rPr>
                <w:sz w:val="20"/>
                <w:szCs w:val="20"/>
              </w:rPr>
              <w:t>Należy wskazać do którego projektu statutu odnosi się uwaga, opinia</w:t>
            </w:r>
            <w:r>
              <w:rPr>
                <w:sz w:val="20"/>
                <w:szCs w:val="20"/>
              </w:rPr>
              <w:t>)</w:t>
            </w:r>
            <w:r w:rsidRPr="00653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951D3" w14:textId="77777777" w:rsidR="000059DB" w:rsidRDefault="000059DB" w:rsidP="000059D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D289" w14:textId="77777777" w:rsidR="000059DB" w:rsidRDefault="000059DB" w:rsidP="000059DB">
            <w:pPr>
              <w:rPr>
                <w:sz w:val="10"/>
                <w:szCs w:val="10"/>
              </w:rPr>
            </w:pPr>
          </w:p>
        </w:tc>
      </w:tr>
    </w:tbl>
    <w:p w14:paraId="7639C6AB" w14:textId="2605D046" w:rsidR="000059DB" w:rsidRDefault="000059DB" w:rsidP="000059DB"/>
    <w:p w14:paraId="3B31DF14" w14:textId="0F4AD00F" w:rsidR="00A15F4D" w:rsidRDefault="000059DB" w:rsidP="000059DB">
      <w:r>
        <w:t>Imię i nazwisko mieszkańca</w:t>
      </w:r>
      <w:r w:rsidR="00A15F4D">
        <w:t>……………………………………….</w:t>
      </w:r>
      <w:r>
        <w:t xml:space="preserve"> </w:t>
      </w:r>
    </w:p>
    <w:p w14:paraId="2187846F" w14:textId="7D5B273C" w:rsidR="000059DB" w:rsidRDefault="000059DB" w:rsidP="000059DB">
      <w:r>
        <w:t>Adres zamieszkania</w:t>
      </w:r>
      <w:r w:rsidR="00A15F4D">
        <w:t>……………………………………………………</w:t>
      </w:r>
      <w:r>
        <w:tab/>
      </w:r>
    </w:p>
    <w:p w14:paraId="5259EA59" w14:textId="57414440" w:rsidR="000059DB" w:rsidRDefault="000059DB" w:rsidP="000059DB">
      <w:r>
        <w:t>Data wypełnienia</w:t>
      </w:r>
      <w:r w:rsidR="00A15F4D">
        <w:t>………………………………………………………</w:t>
      </w:r>
      <w:bookmarkStart w:id="0" w:name="_GoBack"/>
      <w:bookmarkEnd w:id="0"/>
    </w:p>
    <w:sectPr w:rsidR="00005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BF"/>
    <w:rsid w:val="000059DB"/>
    <w:rsid w:val="002545EE"/>
    <w:rsid w:val="002A5B78"/>
    <w:rsid w:val="002B78CB"/>
    <w:rsid w:val="002D424D"/>
    <w:rsid w:val="00353BF9"/>
    <w:rsid w:val="00387E1F"/>
    <w:rsid w:val="00415FF0"/>
    <w:rsid w:val="004E2E8C"/>
    <w:rsid w:val="00653F51"/>
    <w:rsid w:val="00697823"/>
    <w:rsid w:val="006F13C5"/>
    <w:rsid w:val="006F639C"/>
    <w:rsid w:val="007649BF"/>
    <w:rsid w:val="007C695B"/>
    <w:rsid w:val="008726BD"/>
    <w:rsid w:val="0088475A"/>
    <w:rsid w:val="008D25E2"/>
    <w:rsid w:val="0094743B"/>
    <w:rsid w:val="00A15F4D"/>
    <w:rsid w:val="00A27786"/>
    <w:rsid w:val="00B44CF8"/>
    <w:rsid w:val="00CB267B"/>
    <w:rsid w:val="00CE1917"/>
    <w:rsid w:val="00E707AA"/>
    <w:rsid w:val="00E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8CDE"/>
  <w15:chartTrackingRefBased/>
  <w15:docId w15:val="{5D168143-08B6-4941-BE37-64780C0C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9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9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9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9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9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9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9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9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9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9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9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9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9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9BF"/>
    <w:rPr>
      <w:b/>
      <w:bCs/>
      <w:smallCaps/>
      <w:color w:val="2F5496" w:themeColor="accent1" w:themeShade="BF"/>
      <w:spacing w:val="5"/>
    </w:rPr>
  </w:style>
  <w:style w:type="character" w:customStyle="1" w:styleId="Bodytext2">
    <w:name w:val="Body text (2)_"/>
    <w:basedOn w:val="Domylnaczcionkaakapitu"/>
    <w:link w:val="Bodytext20"/>
    <w:rsid w:val="000059D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Calibri115ptBold">
    <w:name w:val="Body text (2) + Calibri;11.5 pt;Bold"/>
    <w:basedOn w:val="Bodytext2"/>
    <w:rsid w:val="000059DB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0059DB"/>
    <w:pPr>
      <w:widowControl w:val="0"/>
      <w:shd w:val="clear" w:color="auto" w:fill="FFFFFF"/>
      <w:spacing w:before="240" w:after="660" w:line="221" w:lineRule="exact"/>
      <w:ind w:hanging="24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Stempień</dc:creator>
  <cp:keywords/>
  <dc:description/>
  <cp:lastModifiedBy>Marek Pluskota</cp:lastModifiedBy>
  <cp:revision>2</cp:revision>
  <cp:lastPrinted>2025-12-10T14:08:00Z</cp:lastPrinted>
  <dcterms:created xsi:type="dcterms:W3CDTF">2025-12-18T06:26:00Z</dcterms:created>
  <dcterms:modified xsi:type="dcterms:W3CDTF">2025-12-18T06:26:00Z</dcterms:modified>
</cp:coreProperties>
</file>